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391B25A8" w:rsidR="009656C2" w:rsidRPr="003D2A72" w:rsidRDefault="003D2A72" w:rsidP="00FF0D5F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Odluka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visini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poreznih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stopa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godišnjeg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poreza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dohodak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području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Općine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Dragalić</w:t>
            </w:r>
            <w:proofErr w:type="spellEnd"/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BF0CF8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ECB0" w14:textId="26F02096" w:rsidR="009656C2" w:rsidRPr="00FF0D5F" w:rsidRDefault="009656C2" w:rsidP="003D2A72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>Cilj provođenja savjetovanja sa javnošću je upoznavanje javnosti s</w:t>
            </w:r>
            <w:r w:rsidR="00547E6D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Odlukom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visini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poreznih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stopa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godišnjeg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poreza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dohodak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području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Općine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F0D5F">
              <w:rPr>
                <w:rFonts w:ascii="Times New Roman" w:hAnsi="Times New Roman" w:cs="Times New Roman"/>
                <w:lang w:val="en-GB"/>
              </w:rPr>
              <w:t>Dragalić</w:t>
            </w:r>
            <w:proofErr w:type="spellEnd"/>
            <w:r w:rsidR="00FF0D5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D2A72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73F2855D" w:rsidR="009656C2" w:rsidRPr="006B1991" w:rsidRDefault="00FF0D5F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0.202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 w:rsidR="00CF373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2B6DA90A" w:rsidR="009656C2" w:rsidRPr="00CF3739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547E6D" w:rsidRPr="003D2A72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3D2A7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2200C3C7" w:rsidR="009656C2" w:rsidRPr="006B1991" w:rsidRDefault="00CF3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D5F">
              <w:rPr>
                <w:rFonts w:ascii="Times New Roman" w:hAnsi="Times New Roman" w:cs="Times New Roman"/>
              </w:rPr>
              <w:t>8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 w:rsidR="00FF0D5F">
              <w:rPr>
                <w:rFonts w:ascii="Times New Roman" w:hAnsi="Times New Roman" w:cs="Times New Roman"/>
              </w:rPr>
              <w:t>listopada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 w:rsidR="00FF0D5F">
              <w:rPr>
                <w:rFonts w:ascii="Times New Roman" w:hAnsi="Times New Roman" w:cs="Times New Roman"/>
              </w:rPr>
              <w:t>17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FF0D5F">
              <w:rPr>
                <w:rFonts w:ascii="Times New Roman" w:hAnsi="Times New Roman" w:cs="Times New Roman"/>
              </w:rPr>
              <w:t>studenog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34A6BC2A" w:rsidR="009656C2" w:rsidRPr="006B1991" w:rsidRDefault="00FF0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49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8643E"/>
    <w:rsid w:val="001C31AA"/>
    <w:rsid w:val="003D2A72"/>
    <w:rsid w:val="0043493E"/>
    <w:rsid w:val="00547E6D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F3739"/>
    <w:rsid w:val="00D62F6E"/>
    <w:rsid w:val="00FC52EA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  <w:style w:type="paragraph" w:styleId="Bezproreda">
    <w:name w:val="No Spacing"/>
    <w:uiPriority w:val="1"/>
    <w:qFormat/>
    <w:rsid w:val="003D2A7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23</cp:revision>
  <cp:lastPrinted>2023-04-01T09:46:00Z</cp:lastPrinted>
  <dcterms:created xsi:type="dcterms:W3CDTF">2019-02-15T11:24:00Z</dcterms:created>
  <dcterms:modified xsi:type="dcterms:W3CDTF">2023-11-20T09:47:00Z</dcterms:modified>
</cp:coreProperties>
</file>