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1DD7" w14:textId="0C6D60A1" w:rsidR="004271C6" w:rsidRDefault="004271C6" w:rsidP="004271C6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  <w:r>
        <w:rPr>
          <w:b/>
          <w:noProof/>
        </w:rPr>
        <w:drawing>
          <wp:inline distT="0" distB="0" distL="0" distR="0" wp14:anchorId="49AA5F12" wp14:editId="64F454FD">
            <wp:extent cx="355600" cy="4381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4F3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REPUBLIKA HRVATSKA</w:t>
      </w:r>
    </w:p>
    <w:p w14:paraId="2BAE11EF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BRODSKO-POSAVSKA ŽUPANIJA</w:t>
      </w:r>
    </w:p>
    <w:p w14:paraId="4FF2C7A1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OPĆINA DRAGALIĆ</w:t>
      </w:r>
    </w:p>
    <w:p w14:paraId="2FE1421B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OPĆINSKI NAČELNIK</w:t>
      </w:r>
    </w:p>
    <w:p w14:paraId="6FB1DEBF" w14:textId="77777777" w:rsidR="004271C6" w:rsidRDefault="004271C6" w:rsidP="004271C6">
      <w:pPr>
        <w:jc w:val="center"/>
        <w:rPr>
          <w:sz w:val="22"/>
        </w:rPr>
      </w:pPr>
    </w:p>
    <w:p w14:paraId="15BB3688" w14:textId="6B10D222" w:rsidR="004271C6" w:rsidRDefault="004271C6" w:rsidP="004271C6">
      <w:pPr>
        <w:rPr>
          <w:sz w:val="22"/>
        </w:rPr>
      </w:pPr>
      <w:r>
        <w:rPr>
          <w:sz w:val="22"/>
        </w:rPr>
        <w:t>KLASA: 604-0</w:t>
      </w:r>
      <w:r w:rsidR="008F58D3">
        <w:rPr>
          <w:sz w:val="22"/>
        </w:rPr>
        <w:t>2</w:t>
      </w:r>
      <w:r>
        <w:rPr>
          <w:sz w:val="22"/>
        </w:rPr>
        <w:t>/</w:t>
      </w:r>
      <w:r w:rsidR="00F7018D">
        <w:rPr>
          <w:sz w:val="22"/>
        </w:rPr>
        <w:t>2</w:t>
      </w:r>
      <w:r w:rsidR="00B473A1">
        <w:rPr>
          <w:sz w:val="22"/>
        </w:rPr>
        <w:t>1</w:t>
      </w:r>
      <w:r>
        <w:rPr>
          <w:sz w:val="22"/>
        </w:rPr>
        <w:t>-01/0</w:t>
      </w:r>
      <w:r w:rsidR="00F7018D">
        <w:rPr>
          <w:sz w:val="22"/>
        </w:rPr>
        <w:t>3</w:t>
      </w:r>
    </w:p>
    <w:p w14:paraId="4A27BDAC" w14:textId="46CEF293" w:rsidR="004271C6" w:rsidRDefault="004271C6" w:rsidP="004271C6">
      <w:pPr>
        <w:rPr>
          <w:sz w:val="22"/>
        </w:rPr>
      </w:pPr>
      <w:r>
        <w:rPr>
          <w:sz w:val="22"/>
        </w:rPr>
        <w:t>URBROJ: 2178/27-</w:t>
      </w:r>
      <w:r w:rsidR="00F7018D">
        <w:rPr>
          <w:sz w:val="22"/>
        </w:rPr>
        <w:t>2</w:t>
      </w:r>
      <w:r w:rsidR="00B473A1">
        <w:rPr>
          <w:sz w:val="22"/>
        </w:rPr>
        <w:t>1</w:t>
      </w:r>
      <w:r>
        <w:rPr>
          <w:sz w:val="22"/>
        </w:rPr>
        <w:t>-1</w:t>
      </w:r>
    </w:p>
    <w:p w14:paraId="71A44726" w14:textId="4A920DCD" w:rsidR="004271C6" w:rsidRDefault="004271C6" w:rsidP="004271C6">
      <w:pPr>
        <w:rPr>
          <w:sz w:val="22"/>
        </w:rPr>
      </w:pPr>
      <w:r w:rsidRPr="00ED17B3">
        <w:rPr>
          <w:sz w:val="22"/>
        </w:rPr>
        <w:t xml:space="preserve">Dragalić, </w:t>
      </w:r>
      <w:r w:rsidR="00B473A1">
        <w:rPr>
          <w:sz w:val="22"/>
        </w:rPr>
        <w:t>22</w:t>
      </w:r>
      <w:r w:rsidRPr="00ED17B3">
        <w:rPr>
          <w:sz w:val="22"/>
        </w:rPr>
        <w:t>.1</w:t>
      </w:r>
      <w:r w:rsidR="000735CB" w:rsidRPr="00ED17B3">
        <w:rPr>
          <w:sz w:val="22"/>
        </w:rPr>
        <w:t>1</w:t>
      </w:r>
      <w:r w:rsidRPr="00ED17B3">
        <w:rPr>
          <w:sz w:val="22"/>
        </w:rPr>
        <w:t>.20</w:t>
      </w:r>
      <w:r w:rsidR="00F7018D" w:rsidRPr="00ED17B3">
        <w:rPr>
          <w:sz w:val="22"/>
        </w:rPr>
        <w:t>2</w:t>
      </w:r>
      <w:r w:rsidR="00B473A1">
        <w:rPr>
          <w:sz w:val="22"/>
        </w:rPr>
        <w:t>1</w:t>
      </w:r>
      <w:r w:rsidRPr="00ED17B3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</w:p>
    <w:p w14:paraId="464A6A93" w14:textId="77777777" w:rsidR="004271C6" w:rsidRDefault="004271C6" w:rsidP="004271C6">
      <w:pPr>
        <w:rPr>
          <w:b/>
          <w:sz w:val="22"/>
        </w:rPr>
      </w:pPr>
    </w:p>
    <w:p w14:paraId="2FE7674A" w14:textId="77777777" w:rsidR="004271C6" w:rsidRDefault="004271C6" w:rsidP="004271C6">
      <w:pPr>
        <w:ind w:left="720"/>
        <w:rPr>
          <w:sz w:val="22"/>
        </w:rPr>
      </w:pPr>
      <w:r>
        <w:rPr>
          <w:sz w:val="22"/>
        </w:rPr>
        <w:t xml:space="preserve">Na temelju članka 4. Pravilnika o stipendiranju studenata s područja Općine Dragalić („Službeni </w:t>
      </w:r>
    </w:p>
    <w:p w14:paraId="5B724C36" w14:textId="69CDFD86" w:rsidR="004271C6" w:rsidRDefault="004271C6" w:rsidP="004271C6">
      <w:pPr>
        <w:rPr>
          <w:sz w:val="22"/>
        </w:rPr>
      </w:pPr>
      <w:r>
        <w:rPr>
          <w:sz w:val="22"/>
        </w:rPr>
        <w:t>glasnik“ br. 4/18</w:t>
      </w:r>
      <w:r w:rsidR="00F7018D">
        <w:rPr>
          <w:sz w:val="22"/>
        </w:rPr>
        <w:t xml:space="preserve"> i 6/20</w:t>
      </w:r>
      <w:r>
        <w:rPr>
          <w:sz w:val="22"/>
        </w:rPr>
        <w:t>), Općinski načelnik Općine Dragalić raspisuje</w:t>
      </w:r>
    </w:p>
    <w:p w14:paraId="4AE294A6" w14:textId="77777777" w:rsidR="004271C6" w:rsidRDefault="004271C6" w:rsidP="004271C6">
      <w:pPr>
        <w:rPr>
          <w:sz w:val="22"/>
        </w:rPr>
      </w:pPr>
    </w:p>
    <w:p w14:paraId="716D86C2" w14:textId="77777777" w:rsidR="004271C6" w:rsidRDefault="004271C6" w:rsidP="004271C6">
      <w:pPr>
        <w:ind w:left="720"/>
        <w:jc w:val="center"/>
        <w:rPr>
          <w:b/>
          <w:sz w:val="22"/>
        </w:rPr>
      </w:pPr>
      <w:r>
        <w:rPr>
          <w:b/>
          <w:sz w:val="22"/>
        </w:rPr>
        <w:t>N A T J E Č A J</w:t>
      </w:r>
    </w:p>
    <w:p w14:paraId="11D7B43E" w14:textId="171B6CE7" w:rsidR="004271C6" w:rsidRDefault="00A4350E" w:rsidP="004271C6">
      <w:pPr>
        <w:ind w:left="720"/>
        <w:jc w:val="center"/>
        <w:rPr>
          <w:sz w:val="22"/>
        </w:rPr>
      </w:pPr>
      <w:r>
        <w:rPr>
          <w:b/>
          <w:sz w:val="22"/>
        </w:rPr>
        <w:t>za</w:t>
      </w:r>
      <w:r w:rsidR="004271C6">
        <w:rPr>
          <w:b/>
          <w:sz w:val="22"/>
        </w:rPr>
        <w:t xml:space="preserve"> dodjel</w:t>
      </w:r>
      <w:r>
        <w:rPr>
          <w:b/>
          <w:sz w:val="22"/>
        </w:rPr>
        <w:t>u</w:t>
      </w:r>
      <w:r w:rsidR="004271C6">
        <w:rPr>
          <w:b/>
          <w:sz w:val="22"/>
        </w:rPr>
        <w:t xml:space="preserve"> studentskih stipendija Općine Dragalić za akad.god. 20</w:t>
      </w:r>
      <w:r w:rsidR="00F7018D">
        <w:rPr>
          <w:b/>
          <w:sz w:val="22"/>
        </w:rPr>
        <w:t>2</w:t>
      </w:r>
      <w:r w:rsidR="00B473A1">
        <w:rPr>
          <w:b/>
          <w:sz w:val="22"/>
        </w:rPr>
        <w:t>1</w:t>
      </w:r>
      <w:r w:rsidR="004271C6">
        <w:rPr>
          <w:b/>
          <w:sz w:val="22"/>
        </w:rPr>
        <w:t>./20</w:t>
      </w:r>
      <w:r w:rsidR="00437F24">
        <w:rPr>
          <w:b/>
          <w:sz w:val="22"/>
        </w:rPr>
        <w:t>2</w:t>
      </w:r>
      <w:r w:rsidR="00B473A1">
        <w:rPr>
          <w:b/>
          <w:sz w:val="22"/>
        </w:rPr>
        <w:t>2</w:t>
      </w:r>
      <w:r w:rsidR="004271C6">
        <w:rPr>
          <w:b/>
          <w:sz w:val="22"/>
        </w:rPr>
        <w:t>.</w:t>
      </w:r>
    </w:p>
    <w:p w14:paraId="1B2A7A6E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</w:p>
    <w:p w14:paraId="47A78183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>
        <w:rPr>
          <w:sz w:val="22"/>
          <w:lang w:val="en-GB"/>
        </w:rPr>
        <w:t>I.</w:t>
      </w:r>
    </w:p>
    <w:p w14:paraId="0020573C" w14:textId="54D01B7F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Pravo sudjelovanja na natječaju za dodjelu stipendija imaju redoviti student</w:t>
      </w:r>
      <w:r w:rsidR="00E9067A">
        <w:rPr>
          <w:sz w:val="22"/>
          <w:lang w:val="en-GB"/>
        </w:rPr>
        <w:t>i</w:t>
      </w:r>
      <w:r>
        <w:rPr>
          <w:sz w:val="22"/>
          <w:lang w:val="en-GB"/>
        </w:rPr>
        <w:t xml:space="preserve"> koji udovoljavaju slijedećim uvjetima:</w:t>
      </w:r>
    </w:p>
    <w:p w14:paraId="33291CA3" w14:textId="77777777" w:rsidR="000735CB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su državljani Republike Hrvatske </w:t>
      </w:r>
    </w:p>
    <w:p w14:paraId="0C2E92FF" w14:textId="2D3A9DD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>-     da imaju prebivalište na području općine Dragalić</w:t>
      </w:r>
    </w:p>
    <w:p w14:paraId="71C9F0F6" w14:textId="4B89771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su redoviti student upisani na stručni, preddiplomski i diplomski sveučilišni odnosno    </w:t>
      </w:r>
    </w:p>
    <w:p w14:paraId="6B2E13A3" w14:textId="28CF482A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  integrirani studij ili Akademiju u Republici Hrvatskoj</w:t>
      </w:r>
    </w:p>
    <w:p w14:paraId="61B4413C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  <w:lang w:val="en-GB"/>
        </w:rPr>
        <w:t xml:space="preserve">student prve godine studija s prosjekom ocjena </w:t>
      </w:r>
      <w:r>
        <w:rPr>
          <w:sz w:val="22"/>
        </w:rPr>
        <w:t>u završnom razredu srednje škole najmanje 4,00</w:t>
      </w:r>
    </w:p>
    <w:p w14:paraId="5B377FB9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studenti viših godina studija čiji prosjek ocjena svih položenih ispita nije manji od 3,00,</w:t>
      </w:r>
    </w:p>
    <w:p w14:paraId="7B2BCFBE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da nisu korisnici neke druge novčane stipendije.</w:t>
      </w:r>
    </w:p>
    <w:p w14:paraId="5ACDAFAC" w14:textId="77777777" w:rsidR="004271C6" w:rsidRDefault="004271C6" w:rsidP="004271C6">
      <w:pPr>
        <w:jc w:val="center"/>
        <w:rPr>
          <w:sz w:val="22"/>
        </w:rPr>
      </w:pPr>
    </w:p>
    <w:p w14:paraId="1FD938D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II.</w:t>
      </w:r>
    </w:p>
    <w:p w14:paraId="6B677F40" w14:textId="0BBD556D" w:rsidR="004271C6" w:rsidRDefault="004271C6" w:rsidP="004271C6">
      <w:pPr>
        <w:ind w:left="270"/>
        <w:rPr>
          <w:sz w:val="22"/>
          <w:lang w:val="en-GB"/>
        </w:rPr>
      </w:pPr>
      <w:r>
        <w:rPr>
          <w:sz w:val="22"/>
          <w:lang w:val="en-GB"/>
        </w:rPr>
        <w:t>Uvjeti i kriteriji dodjele stipendije utvrđeni su odredbama Pravilnika o stipendiranju studenata s područja Općine Dragalić (“Službeni glasnik” br. 4/18</w:t>
      </w:r>
      <w:r w:rsidR="00F7018D">
        <w:rPr>
          <w:sz w:val="22"/>
          <w:lang w:val="en-GB"/>
        </w:rPr>
        <w:t xml:space="preserve"> i 6/20</w:t>
      </w:r>
      <w:r>
        <w:rPr>
          <w:sz w:val="22"/>
          <w:lang w:val="en-GB"/>
        </w:rPr>
        <w:t>) koja se objavljuje uz ovaj Natječaj.</w:t>
      </w:r>
    </w:p>
    <w:p w14:paraId="7C89BBF3" w14:textId="77777777" w:rsidR="004271C6" w:rsidRDefault="004271C6" w:rsidP="004271C6">
      <w:pPr>
        <w:ind w:left="270"/>
        <w:jc w:val="center"/>
        <w:rPr>
          <w:sz w:val="22"/>
          <w:lang w:val="en-GB"/>
        </w:rPr>
      </w:pPr>
    </w:p>
    <w:p w14:paraId="4AFC434D" w14:textId="77777777" w:rsidR="004271C6" w:rsidRDefault="004271C6" w:rsidP="004271C6">
      <w:pPr>
        <w:ind w:left="270"/>
        <w:jc w:val="center"/>
        <w:rPr>
          <w:sz w:val="22"/>
          <w:lang w:val="en-GB"/>
        </w:rPr>
      </w:pPr>
      <w:r>
        <w:rPr>
          <w:sz w:val="22"/>
          <w:lang w:val="en-GB"/>
        </w:rPr>
        <w:t>III.</w:t>
      </w:r>
    </w:p>
    <w:p w14:paraId="4AAEBBB6" w14:textId="62966FFD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U akademskoj 20</w:t>
      </w:r>
      <w:r w:rsidR="00F7018D">
        <w:rPr>
          <w:sz w:val="22"/>
          <w:lang w:val="en-GB"/>
        </w:rPr>
        <w:t>2</w:t>
      </w:r>
      <w:r w:rsidR="00B473A1">
        <w:rPr>
          <w:sz w:val="22"/>
          <w:lang w:val="en-GB"/>
        </w:rPr>
        <w:t>1</w:t>
      </w:r>
      <w:r>
        <w:rPr>
          <w:sz w:val="22"/>
          <w:lang w:val="en-GB"/>
        </w:rPr>
        <w:t>./20</w:t>
      </w:r>
      <w:r w:rsidR="00437F24">
        <w:rPr>
          <w:sz w:val="22"/>
          <w:lang w:val="en-GB"/>
        </w:rPr>
        <w:t>2</w:t>
      </w:r>
      <w:r w:rsidR="00B473A1">
        <w:rPr>
          <w:sz w:val="22"/>
          <w:lang w:val="en-GB"/>
        </w:rPr>
        <w:t>2</w:t>
      </w:r>
      <w:r>
        <w:rPr>
          <w:sz w:val="22"/>
          <w:lang w:val="en-GB"/>
        </w:rPr>
        <w:t xml:space="preserve">. godini Općina Dragalić dodjelit će </w:t>
      </w:r>
      <w:r w:rsidR="00F7018D">
        <w:rPr>
          <w:sz w:val="22"/>
          <w:lang w:val="en-GB"/>
        </w:rPr>
        <w:t xml:space="preserve">se </w:t>
      </w:r>
      <w:r w:rsidR="00B473A1">
        <w:rPr>
          <w:sz w:val="22"/>
          <w:lang w:val="en-GB"/>
        </w:rPr>
        <w:t>osam</w:t>
      </w:r>
      <w:r w:rsidRPr="00ED17B3">
        <w:rPr>
          <w:sz w:val="22"/>
          <w:lang w:val="en-GB"/>
        </w:rPr>
        <w:t xml:space="preserve"> (</w:t>
      </w:r>
      <w:r w:rsidR="00B473A1">
        <w:rPr>
          <w:sz w:val="22"/>
          <w:lang w:val="en-GB"/>
        </w:rPr>
        <w:t>8</w:t>
      </w:r>
      <w:r w:rsidRPr="00ED17B3">
        <w:rPr>
          <w:sz w:val="22"/>
          <w:lang w:val="en-GB"/>
        </w:rPr>
        <w:t>)</w:t>
      </w:r>
      <w:r>
        <w:rPr>
          <w:sz w:val="22"/>
          <w:lang w:val="en-GB"/>
        </w:rPr>
        <w:t xml:space="preserve"> studentsk</w:t>
      </w:r>
      <w:r w:rsidR="00B473A1">
        <w:rPr>
          <w:sz w:val="22"/>
          <w:lang w:val="en-GB"/>
        </w:rPr>
        <w:t>ih</w:t>
      </w:r>
      <w:r>
        <w:rPr>
          <w:sz w:val="22"/>
          <w:lang w:val="en-GB"/>
        </w:rPr>
        <w:t xml:space="preserve"> stipendija.</w:t>
      </w:r>
    </w:p>
    <w:p w14:paraId="2C640DAF" w14:textId="77777777" w:rsidR="004271C6" w:rsidRDefault="004271C6" w:rsidP="004271C6">
      <w:pPr>
        <w:jc w:val="center"/>
        <w:rPr>
          <w:sz w:val="22"/>
          <w:lang w:val="en-GB"/>
        </w:rPr>
      </w:pPr>
    </w:p>
    <w:p w14:paraId="156DC0E1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  IV.</w:t>
      </w:r>
    </w:p>
    <w:p w14:paraId="2E8D2419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Iznos stipendije je 500,00 kn mjesečno.</w:t>
      </w:r>
    </w:p>
    <w:p w14:paraId="77AE9AE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 V.</w:t>
      </w:r>
    </w:p>
    <w:p w14:paraId="007ACA73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Prijave na natječaj </w:t>
      </w:r>
      <w:r>
        <w:rPr>
          <w:b/>
          <w:sz w:val="22"/>
        </w:rPr>
        <w:t>podnose se na obrascu</w:t>
      </w:r>
      <w:r>
        <w:rPr>
          <w:sz w:val="22"/>
        </w:rPr>
        <w:t xml:space="preserve"> prijave koji se može preuzeti u Jedinstvenom upravnom     </w:t>
      </w:r>
    </w:p>
    <w:p w14:paraId="01B54891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odjelu Općine Dragalić ili na internetskim stranicama  Općine Dragalić (www.dragalic.hr).</w:t>
      </w:r>
    </w:p>
    <w:p w14:paraId="76C56617" w14:textId="77777777" w:rsidR="004271C6" w:rsidRDefault="004271C6" w:rsidP="004271C6">
      <w:pPr>
        <w:jc w:val="center"/>
        <w:rPr>
          <w:sz w:val="22"/>
        </w:rPr>
      </w:pPr>
    </w:p>
    <w:p w14:paraId="0DEA677F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VI.</w:t>
      </w:r>
    </w:p>
    <w:p w14:paraId="05FE1DC6" w14:textId="77777777" w:rsidR="000735CB" w:rsidRDefault="004271C6" w:rsidP="000735CB">
      <w:pPr>
        <w:pStyle w:val="Odlomakpopisa"/>
        <w:ind w:left="283"/>
        <w:rPr>
          <w:sz w:val="22"/>
          <w:lang w:val="en-GB"/>
        </w:rPr>
      </w:pPr>
      <w:r>
        <w:rPr>
          <w:sz w:val="22"/>
          <w:lang w:val="en-GB"/>
        </w:rPr>
        <w:t>Uz prijavu je potrebno priložiti slijedeće dokumente:</w:t>
      </w:r>
      <w:bookmarkStart w:id="0" w:name="_Hlk527188152"/>
    </w:p>
    <w:p w14:paraId="6543DC4C" w14:textId="00A5105F" w:rsidR="000735CB" w:rsidRDefault="000735CB" w:rsidP="000735CB">
      <w:pPr>
        <w:rPr>
          <w:sz w:val="22"/>
          <w:lang w:val="en-GB"/>
        </w:rPr>
      </w:pPr>
      <w:r w:rsidRPr="000735CB">
        <w:rPr>
          <w:sz w:val="22"/>
          <w:lang w:val="en-GB"/>
        </w:rPr>
        <w:t>-</w:t>
      </w:r>
      <w:r>
        <w:rPr>
          <w:sz w:val="22"/>
          <w:lang w:val="en-GB"/>
        </w:rPr>
        <w:t xml:space="preserve">   </w:t>
      </w:r>
      <w:r w:rsidRPr="000735CB">
        <w:rPr>
          <w:sz w:val="22"/>
          <w:lang w:val="en-GB"/>
        </w:rPr>
        <w:t xml:space="preserve"> </w:t>
      </w:r>
      <w:r w:rsidR="004271C6" w:rsidRPr="000735CB">
        <w:rPr>
          <w:sz w:val="22"/>
          <w:lang w:val="en-GB"/>
        </w:rPr>
        <w:t>preslik osobne iskaznice,</w:t>
      </w:r>
    </w:p>
    <w:p w14:paraId="1041498F" w14:textId="73D4FEA1" w:rsidR="004271C6" w:rsidRDefault="004271C6" w:rsidP="000735CB">
      <w:pPr>
        <w:rPr>
          <w:sz w:val="22"/>
          <w:lang w:val="en-GB"/>
        </w:rPr>
      </w:pPr>
      <w:r>
        <w:rPr>
          <w:sz w:val="22"/>
          <w:lang w:val="en-GB"/>
        </w:rPr>
        <w:t>-    presliku Domovnice,</w:t>
      </w:r>
    </w:p>
    <w:p w14:paraId="33AF9B90" w14:textId="3DA847C3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potvrdu visokog učilišta o upisu na redovno školovanje,</w:t>
      </w:r>
    </w:p>
    <w:p w14:paraId="72EFBF06" w14:textId="5468A225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studenti prve godine studija preslik svjedodžbe završnog razreda srednje škole,</w:t>
      </w:r>
    </w:p>
    <w:p w14:paraId="72802F9B" w14:textId="31216DE2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studenti viših godina studija ovjereni prijepis svih ocjena postignutih tijekom studija,</w:t>
      </w:r>
    </w:p>
    <w:p w14:paraId="3AAF32D6" w14:textId="6DC03EA1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izjavu o članovima zajedničkog kućanstva (podiže se u Jedinstvenom upravnom odjelu ili na</w:t>
      </w:r>
    </w:p>
    <w:p w14:paraId="6E3E1A60" w14:textId="6CEDB777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</w:t>
      </w:r>
      <w:r w:rsidR="000735CB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web stranici www. dragalic.hr)</w:t>
      </w:r>
    </w:p>
    <w:p w14:paraId="5F86BE86" w14:textId="5771B45F" w:rsidR="004271C6" w:rsidRDefault="004271C6" w:rsidP="000735CB">
      <w:pPr>
        <w:pStyle w:val="Odlomakpopisa"/>
        <w:numPr>
          <w:ilvl w:val="0"/>
          <w:numId w:val="1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potvrdu o izmirenim dospjelim obvezama kućanstva prema Općini Dragalić (podiže se u </w:t>
      </w:r>
    </w:p>
    <w:p w14:paraId="4F47F904" w14:textId="2FBE383A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Jedinstvenom upravnom odjelu).</w:t>
      </w:r>
    </w:p>
    <w:p w14:paraId="75F3C189" w14:textId="77777777" w:rsidR="002A6ABA" w:rsidRDefault="000735CB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- </w:t>
      </w:r>
      <w:r w:rsidR="004271C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 </w:t>
      </w:r>
      <w:r w:rsidR="004271C6">
        <w:rPr>
          <w:sz w:val="22"/>
          <w:lang w:val="en-GB"/>
        </w:rPr>
        <w:t xml:space="preserve"> potvrdu poslodavca o prosječnoj mjesečnoj plaći ili liste od plaće za</w:t>
      </w:r>
      <w:r w:rsidR="002A6ABA">
        <w:rPr>
          <w:sz w:val="22"/>
          <w:lang w:val="en-GB"/>
        </w:rPr>
        <w:t xml:space="preserve"> kolovoz, rujan i listopad</w:t>
      </w:r>
    </w:p>
    <w:p w14:paraId="15958BBE" w14:textId="4F462DCA" w:rsidR="004271C6" w:rsidRDefault="002A6ABA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202</w:t>
      </w:r>
      <w:r w:rsidR="00B473A1">
        <w:rPr>
          <w:sz w:val="22"/>
          <w:lang w:val="en-GB"/>
        </w:rPr>
        <w:t>1</w:t>
      </w:r>
      <w:r>
        <w:rPr>
          <w:sz w:val="22"/>
          <w:lang w:val="en-GB"/>
        </w:rPr>
        <w:t>. godine</w:t>
      </w:r>
      <w:r w:rsidR="004271C6">
        <w:rPr>
          <w:sz w:val="22"/>
          <w:lang w:val="en-GB"/>
        </w:rPr>
        <w:t xml:space="preserve"> godine za zaposlene članove kućanstva,</w:t>
      </w:r>
    </w:p>
    <w:p w14:paraId="1AA04C03" w14:textId="77777777" w:rsidR="002A6ABA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r w:rsidR="004271C6">
        <w:rPr>
          <w:sz w:val="22"/>
          <w:lang w:val="en-GB"/>
        </w:rPr>
        <w:t>potvrdu Hrvatskog zavoda za mirovinsko osiguranje o prosječnoj  mirovini članova kućanstva-</w:t>
      </w:r>
    </w:p>
    <w:p w14:paraId="251EB65E" w14:textId="04692951" w:rsidR="004271C6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r w:rsidR="004271C6">
        <w:rPr>
          <w:sz w:val="22"/>
          <w:lang w:val="en-GB"/>
        </w:rPr>
        <w:t xml:space="preserve">umirovljenika ostvarenoj za </w:t>
      </w:r>
      <w:r>
        <w:rPr>
          <w:sz w:val="22"/>
          <w:lang w:val="en-GB"/>
        </w:rPr>
        <w:t>kolovoz, rujan i listopad 202</w:t>
      </w:r>
      <w:r w:rsidR="00B473A1">
        <w:rPr>
          <w:sz w:val="22"/>
          <w:lang w:val="en-GB"/>
        </w:rPr>
        <w:t>1</w:t>
      </w:r>
      <w:r>
        <w:rPr>
          <w:sz w:val="22"/>
          <w:lang w:val="en-GB"/>
        </w:rPr>
        <w:t>. godine</w:t>
      </w:r>
    </w:p>
    <w:p w14:paraId="2646EC6C" w14:textId="3163259F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potvrdu nadležne Porezne uprave Ministarstva financija RH o visini dohotka za 20</w:t>
      </w:r>
      <w:r w:rsidR="00B473A1">
        <w:rPr>
          <w:sz w:val="22"/>
          <w:lang w:val="en-GB"/>
        </w:rPr>
        <w:t>20</w:t>
      </w:r>
      <w:r>
        <w:rPr>
          <w:sz w:val="22"/>
          <w:lang w:val="en-GB"/>
        </w:rPr>
        <w:t>. godinu za članove kućanstva koji obavljaju samostalnu djelatnost,</w:t>
      </w:r>
    </w:p>
    <w:p w14:paraId="09E8AE86" w14:textId="77777777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potvrdu Zavoda za zapošljavanje za nezaposlene članove kućanstva,</w:t>
      </w:r>
    </w:p>
    <w:p w14:paraId="434CE037" w14:textId="77777777" w:rsidR="006075EA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          </w:t>
      </w:r>
    </w:p>
    <w:p w14:paraId="3678CEB4" w14:textId="1B13025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>Dokazi za bodovanje ostalih socijalnih uvjeta:</w:t>
      </w:r>
    </w:p>
    <w:p w14:paraId="539E9FF0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je podnositelj student bez oba roditelja</w:t>
      </w:r>
      <w:r>
        <w:rPr>
          <w:sz w:val="22"/>
          <w:lang w:val="en-GB"/>
        </w:rPr>
        <w:t>: smrtni listovi oba roditelja</w:t>
      </w:r>
    </w:p>
    <w:p w14:paraId="076A9E25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ima samohranog roditelja</w:t>
      </w:r>
      <w:r>
        <w:rPr>
          <w:sz w:val="22"/>
          <w:lang w:val="en-GB"/>
        </w:rPr>
        <w:t>: rodni list ukoliko drugi roditelj nije poznat ili ovjerena izjava roditelja (kod javnog bilježnika)  koji skrbi o djetetu da drugi roditelj ne pridonosi uzdržavanju djeteta (studenta) ili važeće rješenje Centra za socijalnu skrb o ostvarenom pravu na privremeno uzdržavanje</w:t>
      </w:r>
    </w:p>
    <w:p w14:paraId="2041B0C2" w14:textId="77777777" w:rsidR="004271C6" w:rsidRDefault="004271C6" w:rsidP="004271C6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r>
        <w:rPr>
          <w:b/>
          <w:sz w:val="22"/>
          <w:lang w:val="en-GB"/>
        </w:rPr>
        <w:t>ako je podnositelj osoba s invaliditetom iznad 50%</w:t>
      </w:r>
      <w:r>
        <w:rPr>
          <w:sz w:val="22"/>
          <w:lang w:val="en-GB"/>
        </w:rPr>
        <w:t>: rješenje o utvrđenom invaliditetu</w:t>
      </w:r>
    </w:p>
    <w:p w14:paraId="1326C89D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živi u udomiteljskoj obitelji</w:t>
      </w:r>
      <w:r>
        <w:rPr>
          <w:sz w:val="22"/>
          <w:lang w:val="en-GB"/>
        </w:rPr>
        <w:t>: rješenje Centra za socijalnu skrb</w:t>
      </w:r>
    </w:p>
    <w:p w14:paraId="51EAE31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koja ostvaruje pravo na zajamčenu minimalnu naknadu: </w:t>
      </w:r>
      <w:r>
        <w:rPr>
          <w:sz w:val="22"/>
          <w:lang w:val="en-GB"/>
        </w:rPr>
        <w:t>rješenje Centra za socijalnu skrb</w:t>
      </w:r>
    </w:p>
    <w:p w14:paraId="3B178C3A" w14:textId="5BBEB363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dva studenta: </w:t>
      </w:r>
      <w:r>
        <w:rPr>
          <w:sz w:val="22"/>
          <w:lang w:val="en-GB"/>
        </w:rPr>
        <w:t>potvrda obrazovne ustanov</w:t>
      </w:r>
      <w:r w:rsidR="006075EA">
        <w:rPr>
          <w:sz w:val="22"/>
          <w:lang w:val="en-GB"/>
        </w:rPr>
        <w:t>e</w:t>
      </w:r>
      <w:r>
        <w:rPr>
          <w:sz w:val="22"/>
          <w:lang w:val="en-GB"/>
        </w:rPr>
        <w:t xml:space="preserve"> </w:t>
      </w:r>
    </w:p>
    <w:p w14:paraId="116B6BD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troje i više djece: </w:t>
      </w:r>
      <w:r>
        <w:rPr>
          <w:sz w:val="22"/>
          <w:lang w:val="en-GB"/>
        </w:rPr>
        <w:t xml:space="preserve">preslike rodnih listova ili osobnih iskaznica braće i sestara. </w:t>
      </w:r>
    </w:p>
    <w:bookmarkEnd w:id="0"/>
    <w:p w14:paraId="611581C7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VII.</w:t>
      </w:r>
    </w:p>
    <w:p w14:paraId="1120AB9A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Prijava se dostavlja osobno ili putem pošte na adresu: Općina Dragalić, Trg sv. I. Krstitelja 2, Dragalić, 35400 Nova Gradiška, s naznakom: “Prijava na natječaj za dodjelu stipendija”.</w:t>
      </w:r>
    </w:p>
    <w:p w14:paraId="2D63F389" w14:textId="77777777" w:rsidR="004271C6" w:rsidRDefault="004271C6" w:rsidP="004271C6">
      <w:pPr>
        <w:ind w:left="283"/>
        <w:jc w:val="center"/>
        <w:rPr>
          <w:sz w:val="22"/>
          <w:lang w:val="en-GB"/>
        </w:rPr>
      </w:pPr>
    </w:p>
    <w:p w14:paraId="6E829846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VIII.</w:t>
      </w:r>
    </w:p>
    <w:p w14:paraId="2318968A" w14:textId="529BC34B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Natječaj traje do</w:t>
      </w:r>
      <w:r w:rsidR="00ED17B3">
        <w:rPr>
          <w:sz w:val="22"/>
          <w:lang w:val="en-GB"/>
        </w:rPr>
        <w:t xml:space="preserve"> </w:t>
      </w:r>
      <w:r w:rsidR="00334D40">
        <w:rPr>
          <w:sz w:val="22"/>
          <w:lang w:val="en-GB"/>
        </w:rPr>
        <w:t>2</w:t>
      </w:r>
      <w:r w:rsidR="00ED17B3">
        <w:rPr>
          <w:sz w:val="22"/>
          <w:lang w:val="en-GB"/>
        </w:rPr>
        <w:t xml:space="preserve">. </w:t>
      </w:r>
      <w:r w:rsidR="00ED17B3" w:rsidRPr="00ED17B3">
        <w:rPr>
          <w:sz w:val="22"/>
          <w:lang w:val="en-GB"/>
        </w:rPr>
        <w:t>prosinca</w:t>
      </w:r>
      <w:r w:rsidRPr="00ED17B3">
        <w:rPr>
          <w:sz w:val="22"/>
          <w:lang w:val="en-GB"/>
        </w:rPr>
        <w:t xml:space="preserve"> 20</w:t>
      </w:r>
      <w:r w:rsidR="00F7018D" w:rsidRPr="00ED17B3">
        <w:rPr>
          <w:sz w:val="22"/>
          <w:lang w:val="en-GB"/>
        </w:rPr>
        <w:t>2</w:t>
      </w:r>
      <w:r w:rsidR="00B473A1">
        <w:rPr>
          <w:sz w:val="22"/>
          <w:lang w:val="en-GB"/>
        </w:rPr>
        <w:t>1</w:t>
      </w:r>
      <w:r w:rsidRPr="00ED17B3">
        <w:rPr>
          <w:sz w:val="22"/>
          <w:lang w:val="en-GB"/>
        </w:rPr>
        <w:t>.</w:t>
      </w:r>
      <w:r>
        <w:rPr>
          <w:sz w:val="22"/>
          <w:lang w:val="en-GB"/>
        </w:rPr>
        <w:t xml:space="preserve"> godine.</w:t>
      </w:r>
    </w:p>
    <w:p w14:paraId="0153EF3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Prijave za dodjelu stipendije predaju se do isteka tog roka.</w:t>
      </w:r>
    </w:p>
    <w:p w14:paraId="0C0C1A7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Prijave koje nisu podnesene na obrascu, koje se predane izvan roka ili su nepotpune, neće se razmatrati. </w:t>
      </w:r>
    </w:p>
    <w:p w14:paraId="6327EA2C" w14:textId="77777777" w:rsidR="00334D40" w:rsidRDefault="00334D40" w:rsidP="004271C6">
      <w:pPr>
        <w:ind w:left="283"/>
        <w:jc w:val="center"/>
        <w:rPr>
          <w:sz w:val="22"/>
          <w:lang w:val="en-GB"/>
        </w:rPr>
      </w:pPr>
    </w:p>
    <w:p w14:paraId="475F539E" w14:textId="45B8F1FA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IX.</w:t>
      </w:r>
    </w:p>
    <w:p w14:paraId="2F17AF5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Prijedlog Bodovne liste kandidata za dodjelu stipendija Općine Dragalić objavit će se na oglasnoj ploči i </w:t>
      </w:r>
      <w:bookmarkStart w:id="1" w:name="_Hlk88289640"/>
      <w:r>
        <w:rPr>
          <w:sz w:val="22"/>
          <w:lang w:val="en-GB"/>
        </w:rPr>
        <w:t xml:space="preserve">internetskoj stranici Općine Dragalić </w:t>
      </w:r>
      <w:hyperlink r:id="rId6" w:history="1">
        <w:r>
          <w:rPr>
            <w:rStyle w:val="Hiperveza"/>
            <w:sz w:val="22"/>
            <w:lang w:val="en-GB"/>
          </w:rPr>
          <w:t>www.dragalic.hr</w:t>
        </w:r>
      </w:hyperlink>
    </w:p>
    <w:bookmarkEnd w:id="1"/>
    <w:p w14:paraId="3AADD9EC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Prigovor na prijedlog Bodovne liste  dostavlja se Općinskom načelniku u roku od 8 dana od dana objavljivanja prijedloga.</w:t>
      </w:r>
    </w:p>
    <w:p w14:paraId="3A8DF340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X.</w:t>
      </w:r>
    </w:p>
    <w:p w14:paraId="78E23CDB" w14:textId="7371781B" w:rsidR="004271C6" w:rsidRPr="004271C6" w:rsidRDefault="004271C6" w:rsidP="00A90D7A">
      <w:pPr>
        <w:ind w:left="283"/>
        <w:rPr>
          <w:sz w:val="22"/>
          <w:lang w:val="en-GB"/>
        </w:rPr>
      </w:pPr>
      <w:r>
        <w:rPr>
          <w:sz w:val="22"/>
          <w:lang w:val="en-GB"/>
        </w:rPr>
        <w:t>Općinski načelnik odlukom utvrđuje konačnu Bodovnu listu sukladno s Pravilnikom o stipendiranju studenata s područja Općine Dragalić</w:t>
      </w:r>
      <w:r w:rsidR="00A90D7A">
        <w:rPr>
          <w:sz w:val="22"/>
          <w:lang w:val="en-GB"/>
        </w:rPr>
        <w:t xml:space="preserve">. Odluka se objavljuje na oglasnoj ploči i </w:t>
      </w:r>
      <w:r>
        <w:rPr>
          <w:sz w:val="22"/>
          <w:lang w:val="en-GB"/>
        </w:rPr>
        <w:t xml:space="preserve"> </w:t>
      </w:r>
      <w:r w:rsidR="00A90D7A">
        <w:rPr>
          <w:sz w:val="22"/>
          <w:lang w:val="en-GB"/>
        </w:rPr>
        <w:t xml:space="preserve">internetskoj stranici Općine Dragalić </w:t>
      </w:r>
      <w:hyperlink r:id="rId7" w:history="1">
        <w:r w:rsidR="00A90D7A">
          <w:rPr>
            <w:rStyle w:val="Hiperveza"/>
            <w:sz w:val="22"/>
            <w:lang w:val="en-GB"/>
          </w:rPr>
          <w:t>www.dragalic.hr</w:t>
        </w:r>
      </w:hyperlink>
    </w:p>
    <w:p w14:paraId="1A45A09C" w14:textId="77777777" w:rsidR="004271C6" w:rsidRP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 w:rsidRPr="004271C6">
        <w:rPr>
          <w:sz w:val="22"/>
          <w:lang w:val="en-GB"/>
        </w:rPr>
        <w:t xml:space="preserve">  XI.</w:t>
      </w:r>
    </w:p>
    <w:p w14:paraId="7C2F4EAB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Stipendija se odobrava za vrijeme trajanja programa obrazovne ustanove koju korisnik stipendije pohađa.</w:t>
      </w:r>
    </w:p>
    <w:p w14:paraId="3DE9F9B2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Nakon ostvarenog prava na stipendiju, korisnik nastavlja koristiti stipendiju i u narednoj godini pod uvjetom da završi akademsku godinu za koju je primao stipendiju i u narednoj akademskoj godini redovno upiše sljedeću godinu studiranja.</w:t>
      </w:r>
    </w:p>
    <w:p w14:paraId="541CFA01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XII.</w:t>
      </w:r>
    </w:p>
    <w:p w14:paraId="76AFD81E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Ako korisnik stipendije nakon završetka preddiplomskog studija nastavlja diplomski studij, korištenje stipendije se nastavlja do završetka diplomskog studija, pod uvjetom da u narednoj akademskoj godini redovno upiše višu godinu studija.</w:t>
      </w:r>
    </w:p>
    <w:p w14:paraId="5302FC58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XIII.</w:t>
      </w:r>
    </w:p>
    <w:p w14:paraId="3497A924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Informacije o Natječaju mogu se dobiti u Jedinstvenom upravnom odjelu Općine Dragalić ili na tel.    </w:t>
      </w:r>
    </w:p>
    <w:p w14:paraId="39409681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376 236.</w:t>
      </w:r>
    </w:p>
    <w:p w14:paraId="7DDAB730" w14:textId="77777777" w:rsidR="004271C6" w:rsidRDefault="004271C6" w:rsidP="004271C6">
      <w:pPr>
        <w:rPr>
          <w:sz w:val="22"/>
          <w:lang w:val="en-GB"/>
        </w:rPr>
      </w:pPr>
    </w:p>
    <w:p w14:paraId="4AB2B4F5" w14:textId="77777777" w:rsidR="004271C6" w:rsidRDefault="004271C6" w:rsidP="004271C6">
      <w:pPr>
        <w:rPr>
          <w:sz w:val="22"/>
          <w:lang w:val="en-GB"/>
        </w:rPr>
      </w:pPr>
    </w:p>
    <w:p w14:paraId="44D4F30B" w14:textId="77777777" w:rsidR="004271C6" w:rsidRDefault="004271C6" w:rsidP="004271C6">
      <w:pPr>
        <w:rPr>
          <w:sz w:val="22"/>
          <w:lang w:val="en-GB"/>
        </w:rPr>
      </w:pPr>
    </w:p>
    <w:p w14:paraId="387CD73F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Općinski načelnik</w:t>
      </w:r>
    </w:p>
    <w:p w14:paraId="285A5518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2C7F3EF4" w14:textId="74916B8C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Zvonimir Karlik</w:t>
      </w:r>
      <w:r w:rsidR="009C0EFA">
        <w:rPr>
          <w:sz w:val="22"/>
          <w:lang w:val="en-GB"/>
        </w:rPr>
        <w:t>, v.r.</w:t>
      </w:r>
    </w:p>
    <w:p w14:paraId="289EEA30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4A831111" w14:textId="77777777" w:rsidR="00B70D4F" w:rsidRDefault="00B70D4F"/>
    <w:sectPr w:rsidR="00B70D4F" w:rsidSect="00427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2"/>
    <w:rsid w:val="000735CB"/>
    <w:rsid w:val="001C3C94"/>
    <w:rsid w:val="002A6ABA"/>
    <w:rsid w:val="00322BE2"/>
    <w:rsid w:val="00334D40"/>
    <w:rsid w:val="004271C6"/>
    <w:rsid w:val="0043065F"/>
    <w:rsid w:val="00437F24"/>
    <w:rsid w:val="006075EA"/>
    <w:rsid w:val="00666D6B"/>
    <w:rsid w:val="006F63A4"/>
    <w:rsid w:val="008F58D3"/>
    <w:rsid w:val="009C0EFA"/>
    <w:rsid w:val="00A4350E"/>
    <w:rsid w:val="00A90D7A"/>
    <w:rsid w:val="00B13B7A"/>
    <w:rsid w:val="00B473A1"/>
    <w:rsid w:val="00B70D4F"/>
    <w:rsid w:val="00BF1756"/>
    <w:rsid w:val="00DD02C1"/>
    <w:rsid w:val="00E9067A"/>
    <w:rsid w:val="00ED17B3"/>
    <w:rsid w:val="00F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5AB"/>
  <w15:chartTrackingRefBased/>
  <w15:docId w15:val="{D2B12882-D3BD-4AD3-8A6E-AD73107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271C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28</cp:revision>
  <cp:lastPrinted>2020-12-03T13:23:00Z</cp:lastPrinted>
  <dcterms:created xsi:type="dcterms:W3CDTF">2018-10-26T08:39:00Z</dcterms:created>
  <dcterms:modified xsi:type="dcterms:W3CDTF">2021-11-20T08:12:00Z</dcterms:modified>
</cp:coreProperties>
</file>